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02" w:rsidRPr="00F44502" w:rsidRDefault="00F44502" w:rsidP="00F44502">
      <w:pPr>
        <w:jc w:val="center"/>
        <w:rPr>
          <w:sz w:val="28"/>
          <w:szCs w:val="28"/>
        </w:rPr>
      </w:pPr>
      <w:r w:rsidRPr="00F44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«Детско-юношеская спортивная школа №10» г. Сочи</w:t>
      </w:r>
    </w:p>
    <w:p w:rsidR="00C278B8" w:rsidRDefault="00C278B8" w:rsidP="00C278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78B8" w:rsidRPr="00C278B8" w:rsidRDefault="00C278B8" w:rsidP="00C278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78B8" w:rsidRPr="00C278B8" w:rsidRDefault="00C278B8" w:rsidP="00C278B8">
      <w:pPr>
        <w:jc w:val="center"/>
        <w:rPr>
          <w:sz w:val="28"/>
          <w:szCs w:val="28"/>
        </w:rPr>
      </w:pPr>
      <w:r w:rsidRPr="00C2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ДНЕВНИК</w:t>
      </w:r>
    </w:p>
    <w:p w:rsidR="00C278B8" w:rsidRPr="00C278B8" w:rsidRDefault="00C278B8">
      <w:pPr>
        <w:rPr>
          <w:sz w:val="28"/>
          <w:szCs w:val="28"/>
        </w:rPr>
      </w:pPr>
    </w:p>
    <w:p w:rsidR="00C278B8" w:rsidRPr="00C278B8" w:rsidRDefault="00C27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Спортсмена(Ф.И.О) _____________________________________________________</w:t>
      </w:r>
    </w:p>
    <w:p w:rsidR="00C278B8" w:rsidRPr="00C278B8" w:rsidRDefault="00C27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8B8" w:rsidRPr="00C278B8" w:rsidRDefault="00C27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спорта:                             </w:t>
      </w:r>
    </w:p>
    <w:p w:rsidR="00C278B8" w:rsidRPr="00C278B8" w:rsidRDefault="00C27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</w:t>
      </w:r>
    </w:p>
    <w:p w:rsidR="00C278B8" w:rsidRDefault="00C278B8">
      <w:r w:rsidRPr="00C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Тренер-преподаватель:</w:t>
      </w:r>
      <w:r>
        <w:br w:type="page"/>
      </w:r>
      <w:r>
        <w:lastRenderedPageBreak/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35"/>
        <w:gridCol w:w="4771"/>
        <w:gridCol w:w="3725"/>
      </w:tblGrid>
      <w:tr w:rsidR="00C278B8" w:rsidRPr="00C278B8" w:rsidTr="00585466">
        <w:tc>
          <w:tcPr>
            <w:tcW w:w="0" w:type="auto"/>
            <w:vAlign w:val="center"/>
          </w:tcPr>
          <w:p w:rsidR="00C278B8" w:rsidRPr="00C278B8" w:rsidRDefault="00C278B8" w:rsidP="0058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8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4771" w:type="dxa"/>
            <w:vAlign w:val="center"/>
          </w:tcPr>
          <w:p w:rsidR="00C278B8" w:rsidRPr="00C278B8" w:rsidRDefault="00C278B8" w:rsidP="0058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25" w:type="dxa"/>
            <w:vAlign w:val="center"/>
          </w:tcPr>
          <w:p w:rsidR="00C278B8" w:rsidRPr="00C278B8" w:rsidRDefault="00C278B8" w:rsidP="0058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8">
              <w:rPr>
                <w:rFonts w:ascii="Times New Roman" w:hAnsi="Times New Roman" w:cs="Times New Roman"/>
                <w:sz w:val="28"/>
                <w:szCs w:val="28"/>
              </w:rPr>
              <w:t>Комментарии занимающегося</w:t>
            </w:r>
          </w:p>
          <w:p w:rsidR="00C278B8" w:rsidRPr="00585466" w:rsidRDefault="00C278B8" w:rsidP="00585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466">
              <w:rPr>
                <w:rFonts w:ascii="Times New Roman" w:hAnsi="Times New Roman" w:cs="Times New Roman"/>
                <w:sz w:val="16"/>
                <w:szCs w:val="16"/>
              </w:rPr>
              <w:t>(самочувствие, трудности, показатели пульса)</w:t>
            </w: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B8" w:rsidRPr="00C278B8" w:rsidTr="00585466">
        <w:tc>
          <w:tcPr>
            <w:tcW w:w="0" w:type="auto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278B8" w:rsidRPr="00C278B8" w:rsidRDefault="00C27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93" w:rsidRDefault="005D0393"/>
    <w:sectPr w:rsidR="005D0393" w:rsidSect="00C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B8"/>
    <w:rsid w:val="00585466"/>
    <w:rsid w:val="005D0393"/>
    <w:rsid w:val="00A7625C"/>
    <w:rsid w:val="00C278B8"/>
    <w:rsid w:val="00F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36D1-56EE-4432-B309-07AE8CD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RePack by Diakov</cp:lastModifiedBy>
  <cp:revision>3</cp:revision>
  <dcterms:created xsi:type="dcterms:W3CDTF">2020-04-08T13:14:00Z</dcterms:created>
  <dcterms:modified xsi:type="dcterms:W3CDTF">2020-04-13T12:09:00Z</dcterms:modified>
</cp:coreProperties>
</file>